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3B28F5" w14:paraId="42CD865D" w14:textId="77777777" w:rsidTr="003B28F5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23C1F5EF" w14:textId="77777777" w:rsidR="003B28F5" w:rsidRDefault="003B28F5" w:rsidP="003B28F5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  <w:r w:rsidRPr="004F3C0F"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483E3BB8" wp14:editId="1685E158">
                  <wp:extent cx="1373719" cy="64423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" t="25334" r="2074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2" cy="7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3049B7A" w14:textId="77777777" w:rsidR="003B28F5" w:rsidRDefault="003B28F5" w:rsidP="003B28F5">
            <w:pPr>
              <w:tabs>
                <w:tab w:val="center" w:pos="830"/>
              </w:tabs>
              <w:ind w:left="-108"/>
              <w:rPr>
                <w:noProof/>
              </w:rPr>
            </w:pPr>
            <w:r w:rsidRPr="004F3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922A085" wp14:editId="3074E6F5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-1270</wp:posOffset>
                  </wp:positionV>
                  <wp:extent cx="1168027" cy="3860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7" cy="3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</w:tr>
      <w:tr w:rsidR="003B28F5" w14:paraId="38034599" w14:textId="77777777" w:rsidTr="003B28F5">
        <w:trPr>
          <w:gridBefore w:val="1"/>
          <w:wBefore w:w="577" w:type="dxa"/>
          <w:trHeight w:val="2010"/>
        </w:trPr>
        <w:tc>
          <w:tcPr>
            <w:tcW w:w="5529" w:type="dxa"/>
            <w:gridSpan w:val="3"/>
          </w:tcPr>
          <w:p w14:paraId="61A87EF7" w14:textId="77777777" w:rsidR="003B28F5" w:rsidRDefault="003B28F5" w:rsidP="003B28F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bookmarkStart w:id="0" w:name="_Hlk50640080"/>
            <w:r w:rsidRPr="00FC2E44"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  <w:t>АНО «центр поддержки предпринимательства и развития экспорта оренбургской области»</w:t>
            </w:r>
          </w:p>
          <w:bookmarkEnd w:id="0"/>
          <w:p w14:paraId="181BBA20" w14:textId="77777777" w:rsidR="003B28F5" w:rsidRDefault="003B28F5" w:rsidP="003B28F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460019, г. Оренбург, ш. Шарлыкское д.1/2, пом. 8,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каб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6 тел. (3532) 44-07-92, 44-07-93, </w:t>
            </w:r>
            <w:bdo w:val="ltr"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orbexport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, мойбизнес56.рф, 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e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-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mail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: </w:t>
              </w:r>
              <w:hyperlink r:id="rId6" w:history="1"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export</w:t>
                </w:r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@</w:t>
                </w:r>
                <w:proofErr w:type="spellStart"/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orbinvest</w:t>
                </w:r>
                <w:proofErr w:type="spellEnd"/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.</w:t>
                </w:r>
                <w:proofErr w:type="spellStart"/>
                <w:r w:rsidRPr="00FC2E44">
                  <w:rPr>
                    <w:rStyle w:val="a4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ru</w:t>
                </w:r>
                <w:proofErr w:type="spellEnd"/>
              </w:hyperlink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 ИНН 5609194640 ОГРН 1205600004620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235503">
                <w:t>‬</w:t>
              </w:r>
              <w:r w:rsidR="00B62563">
                <w:t>‬</w:t>
              </w:r>
            </w:bdo>
          </w:p>
        </w:tc>
        <w:tc>
          <w:tcPr>
            <w:tcW w:w="3686" w:type="dxa"/>
          </w:tcPr>
          <w:p w14:paraId="7AC022C8" w14:textId="77777777" w:rsidR="003B28F5" w:rsidRPr="007710BE" w:rsidRDefault="003B28F5" w:rsidP="003B28F5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7091CAA2" w14:textId="77777777" w:rsidR="003B28F5" w:rsidRDefault="003B28F5" w:rsidP="003B28F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41790B4" w14:textId="48071215" w:rsidR="003B28F5" w:rsidRDefault="003B28F5" w:rsidP="003B2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7D1">
        <w:rPr>
          <w:rFonts w:ascii="Times New Roman" w:hAnsi="Times New Roman" w:cs="Times New Roman"/>
          <w:sz w:val="28"/>
          <w:szCs w:val="28"/>
        </w:rPr>
        <w:t xml:space="preserve">на организацию и проведение </w:t>
      </w:r>
      <w:r w:rsidRPr="003B28F5">
        <w:rPr>
          <w:rFonts w:ascii="Times New Roman" w:hAnsi="Times New Roman" w:cs="Times New Roman"/>
          <w:sz w:val="28"/>
          <w:szCs w:val="28"/>
        </w:rPr>
        <w:t>Регионального форума социального предпринимательства в Оренбургской области.</w:t>
      </w:r>
    </w:p>
    <w:p w14:paraId="371719F0" w14:textId="77777777" w:rsidR="003B28F5" w:rsidRPr="00925BAB" w:rsidRDefault="003B28F5" w:rsidP="003B28F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BAB">
        <w:rPr>
          <w:rFonts w:ascii="Times New Roman" w:hAnsi="Times New Roman" w:cs="Times New Roman"/>
          <w:i/>
          <w:sz w:val="28"/>
          <w:szCs w:val="28"/>
        </w:rPr>
        <w:t xml:space="preserve">в рамках проекта «Социальные инновации» </w:t>
      </w:r>
    </w:p>
    <w:p w14:paraId="0C4AF025" w14:textId="77777777" w:rsidR="003B28F5" w:rsidRPr="00925BAB" w:rsidRDefault="003B28F5" w:rsidP="003B28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25BAB">
        <w:rPr>
          <w:rFonts w:ascii="Times New Roman" w:hAnsi="Times New Roman" w:cs="Times New Roman"/>
          <w:i/>
          <w:sz w:val="28"/>
          <w:szCs w:val="28"/>
        </w:rPr>
        <w:t>АНО «Центр поддержки предпринимательства и развития экспорта Оренбургской области»</w:t>
      </w:r>
    </w:p>
    <w:p w14:paraId="31EB7AC2" w14:textId="77777777" w:rsidR="003B28F5" w:rsidRDefault="003B28F5" w:rsidP="003B28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713"/>
        <w:gridCol w:w="3066"/>
      </w:tblGrid>
      <w:tr w:rsidR="003B28F5" w:rsidRPr="00044157" w14:paraId="379D83C8" w14:textId="77777777" w:rsidTr="000823D8">
        <w:tc>
          <w:tcPr>
            <w:tcW w:w="566" w:type="dxa"/>
          </w:tcPr>
          <w:p w14:paraId="31D12A9C" w14:textId="77777777" w:rsidR="003B28F5" w:rsidRPr="00044157" w:rsidRDefault="003B28F5" w:rsidP="003B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>№.</w:t>
            </w:r>
          </w:p>
        </w:tc>
        <w:tc>
          <w:tcPr>
            <w:tcW w:w="5713" w:type="dxa"/>
          </w:tcPr>
          <w:p w14:paraId="405C7D1C" w14:textId="77777777" w:rsidR="003B28F5" w:rsidRPr="00044157" w:rsidRDefault="003B28F5" w:rsidP="003B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>Наименование услуги</w:t>
            </w:r>
          </w:p>
        </w:tc>
        <w:tc>
          <w:tcPr>
            <w:tcW w:w="3066" w:type="dxa"/>
          </w:tcPr>
          <w:p w14:paraId="37387E3A" w14:textId="77777777" w:rsidR="003B28F5" w:rsidRPr="00044157" w:rsidRDefault="003B28F5" w:rsidP="003B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>Стоимость,</w:t>
            </w:r>
          </w:p>
          <w:p w14:paraId="0D4F55DC" w14:textId="77777777" w:rsidR="003B28F5" w:rsidRPr="00044157" w:rsidRDefault="003B28F5" w:rsidP="003B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44157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</w:tc>
      </w:tr>
      <w:tr w:rsidR="003B28F5" w:rsidRPr="00044157" w14:paraId="40F03889" w14:textId="77777777" w:rsidTr="000823D8">
        <w:tc>
          <w:tcPr>
            <w:tcW w:w="566" w:type="dxa"/>
          </w:tcPr>
          <w:p w14:paraId="30D5659A" w14:textId="77777777" w:rsidR="003B28F5" w:rsidRPr="00044157" w:rsidRDefault="003B28F5" w:rsidP="003B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5713" w:type="dxa"/>
          </w:tcPr>
          <w:p w14:paraId="05A7858A" w14:textId="725D6092" w:rsidR="003B28F5" w:rsidRPr="00044157" w:rsidRDefault="003B28F5" w:rsidP="003B2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Привлечение участников (не менее 300 </w:t>
            </w:r>
            <w:r w:rsidR="000823D8">
              <w:rPr>
                <w:rFonts w:ascii="Times New Roman" w:hAnsi="Times New Roman" w:cs="Times New Roman"/>
                <w:sz w:val="28"/>
                <w:szCs w:val="24"/>
              </w:rPr>
              <w:t xml:space="preserve">социальные предприниматели;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СМСП, ИП, самозаняты</w:t>
            </w:r>
            <w:r w:rsidR="000823D8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066" w:type="dxa"/>
          </w:tcPr>
          <w:p w14:paraId="06BAA247" w14:textId="77777777" w:rsidR="003B28F5" w:rsidRPr="00044157" w:rsidRDefault="003B28F5" w:rsidP="003B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B28F5" w:rsidRPr="00044157" w14:paraId="0E50E5D3" w14:textId="77777777" w:rsidTr="000823D8">
        <w:tc>
          <w:tcPr>
            <w:tcW w:w="566" w:type="dxa"/>
          </w:tcPr>
          <w:p w14:paraId="5AB5C931" w14:textId="77777777" w:rsidR="003B28F5" w:rsidRPr="00044157" w:rsidRDefault="003B28F5" w:rsidP="003B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5713" w:type="dxa"/>
          </w:tcPr>
          <w:p w14:paraId="0AF44C73" w14:textId="19871A96" w:rsidR="003B28F5" w:rsidRPr="00DE73DC" w:rsidRDefault="000823D8" w:rsidP="003B2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Разработка программы форума (1 день) (в том числе официальная часть, выступления спикеров, презентация лучших проектов</w:t>
            </w:r>
            <w:r w:rsidR="00B62563">
              <w:rPr>
                <w:rFonts w:ascii="Times New Roman" w:hAnsi="Times New Roman" w:cs="Times New Roman"/>
                <w:sz w:val="28"/>
                <w:szCs w:val="24"/>
              </w:rPr>
              <w:t>, питч-сессии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т.д.) (по согласованию с Заказчиком)</w:t>
            </w:r>
          </w:p>
        </w:tc>
        <w:tc>
          <w:tcPr>
            <w:tcW w:w="3066" w:type="dxa"/>
          </w:tcPr>
          <w:p w14:paraId="59257D9D" w14:textId="77777777" w:rsidR="003B28F5" w:rsidRPr="00044157" w:rsidRDefault="003B28F5" w:rsidP="003B2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23D8" w:rsidRPr="00044157" w14:paraId="5E20C9A6" w14:textId="77777777" w:rsidTr="000823D8">
        <w:tc>
          <w:tcPr>
            <w:tcW w:w="566" w:type="dxa"/>
          </w:tcPr>
          <w:p w14:paraId="5D3147CB" w14:textId="034F3B29" w:rsidR="000823D8" w:rsidRDefault="000823D8" w:rsidP="0008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5713" w:type="dxa"/>
          </w:tcPr>
          <w:p w14:paraId="469C1561" w14:textId="4D25D016" w:rsidR="000823D8" w:rsidRDefault="000823D8" w:rsidP="0008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Привлечение спикеров</w:t>
            </w:r>
            <w:r w:rsidR="00B62563">
              <w:rPr>
                <w:rFonts w:ascii="Times New Roman" w:hAnsi="Times New Roman" w:cs="Times New Roman"/>
                <w:sz w:val="28"/>
                <w:szCs w:val="24"/>
              </w:rPr>
              <w:t>, в том числе федеральных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(2 чел.) (по согласованию с Заказчиком)</w:t>
            </w:r>
          </w:p>
        </w:tc>
        <w:tc>
          <w:tcPr>
            <w:tcW w:w="3066" w:type="dxa"/>
          </w:tcPr>
          <w:p w14:paraId="6CED13E2" w14:textId="77777777" w:rsidR="000823D8" w:rsidRPr="00044157" w:rsidRDefault="000823D8" w:rsidP="0008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23D8" w:rsidRPr="00044157" w14:paraId="27474FEB" w14:textId="77777777" w:rsidTr="000823D8">
        <w:tc>
          <w:tcPr>
            <w:tcW w:w="566" w:type="dxa"/>
          </w:tcPr>
          <w:p w14:paraId="03DA201D" w14:textId="03636C8C" w:rsidR="000823D8" w:rsidRDefault="000823D8" w:rsidP="0008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5713" w:type="dxa"/>
          </w:tcPr>
          <w:p w14:paraId="620EA81D" w14:textId="6F99737F" w:rsidR="000823D8" w:rsidRDefault="000823D8" w:rsidP="0008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рабочей группы форума (волонтеры): служба регистрации, служба протокола, творческая служба, техническая служба, </w:t>
            </w:r>
            <w:r w:rsidR="00B62563">
              <w:rPr>
                <w:rFonts w:ascii="Times New Roman" w:hAnsi="Times New Roman" w:cs="Times New Roman"/>
                <w:sz w:val="28"/>
                <w:szCs w:val="24"/>
              </w:rPr>
              <w:t xml:space="preserve">пресс-служба,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транспортная служба и т.д.</w:t>
            </w:r>
          </w:p>
        </w:tc>
        <w:tc>
          <w:tcPr>
            <w:tcW w:w="3066" w:type="dxa"/>
          </w:tcPr>
          <w:p w14:paraId="6754477C" w14:textId="77777777" w:rsidR="000823D8" w:rsidRPr="00044157" w:rsidRDefault="000823D8" w:rsidP="0008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23D8" w:rsidRPr="00044157" w14:paraId="25DC0B36" w14:textId="77777777" w:rsidTr="000823D8">
        <w:tc>
          <w:tcPr>
            <w:tcW w:w="566" w:type="dxa"/>
          </w:tcPr>
          <w:p w14:paraId="508D97CF" w14:textId="6ABCCC0A" w:rsidR="000823D8" w:rsidRDefault="00B62563" w:rsidP="0008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5713" w:type="dxa"/>
          </w:tcPr>
          <w:p w14:paraId="6305B6F7" w14:textId="627F762D" w:rsidR="000823D8" w:rsidRPr="00D02F83" w:rsidRDefault="000823D8" w:rsidP="0008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Информационно-рекламная деятельность (</w:t>
            </w:r>
            <w:r w:rsidR="00B62563">
              <w:rPr>
                <w:rFonts w:ascii="Times New Roman" w:hAnsi="Times New Roman" w:cs="Times New Roman"/>
                <w:sz w:val="28"/>
                <w:szCs w:val="24"/>
              </w:rPr>
              <w:t xml:space="preserve">рассылка информационных писем в муниципальные образования о проведении форума, </w:t>
            </w:r>
            <w:r w:rsidRPr="00D246C4">
              <w:rPr>
                <w:rFonts w:ascii="Times New Roman" w:hAnsi="Times New Roman" w:cs="Times New Roman"/>
                <w:sz w:val="28"/>
                <w:szCs w:val="24"/>
              </w:rPr>
              <w:t xml:space="preserve">ведение на период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форума</w:t>
            </w:r>
            <w:r w:rsidRPr="00D246C4">
              <w:rPr>
                <w:rFonts w:ascii="Times New Roman" w:hAnsi="Times New Roman" w:cs="Times New Roman"/>
                <w:sz w:val="28"/>
                <w:szCs w:val="24"/>
              </w:rPr>
              <w:t xml:space="preserve"> в социальных сетях «В Контакте», «Одноклассники»,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B62563">
              <w:rPr>
                <w:rFonts w:ascii="Times New Roman" w:hAnsi="Times New Roman" w:cs="Times New Roman"/>
                <w:sz w:val="28"/>
                <w:szCs w:val="24"/>
              </w:rPr>
              <w:t>Инстаграм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D246C4">
              <w:rPr>
                <w:rFonts w:ascii="Times New Roman" w:hAnsi="Times New Roman" w:cs="Times New Roman"/>
                <w:sz w:val="28"/>
                <w:szCs w:val="24"/>
              </w:rPr>
              <w:t xml:space="preserve"> страницы «Социальные инновации», </w:t>
            </w:r>
            <w:r w:rsidR="00B62563">
              <w:rPr>
                <w:rFonts w:ascii="Times New Roman" w:hAnsi="Times New Roman" w:cs="Times New Roman"/>
                <w:sz w:val="28"/>
                <w:szCs w:val="24"/>
              </w:rPr>
              <w:t>регистрация участников форума</w:t>
            </w:r>
            <w:r w:rsidRPr="00D246C4">
              <w:rPr>
                <w:rFonts w:ascii="Times New Roman" w:hAnsi="Times New Roman" w:cs="Times New Roman"/>
                <w:sz w:val="28"/>
                <w:szCs w:val="24"/>
              </w:rPr>
              <w:t>, подготовка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 пресс-релизов, </w:t>
            </w:r>
            <w:r w:rsidR="00B62563">
              <w:rPr>
                <w:rFonts w:ascii="Times New Roman" w:hAnsi="Times New Roman" w:cs="Times New Roman"/>
                <w:sz w:val="28"/>
                <w:szCs w:val="24"/>
              </w:rPr>
              <w:t xml:space="preserve">распространение информации о форуме и его участниках в СМИ (5 релизов в </w:t>
            </w:r>
            <w:proofErr w:type="spellStart"/>
            <w:r w:rsidR="00B6256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диджитал</w:t>
            </w:r>
            <w:proofErr w:type="spellEnd"/>
            <w:r w:rsidR="00B62563">
              <w:rPr>
                <w:rFonts w:ascii="Times New Roman" w:hAnsi="Times New Roman" w:cs="Times New Roman"/>
                <w:sz w:val="28"/>
                <w:szCs w:val="24"/>
              </w:rPr>
              <w:t xml:space="preserve">-СМИ), сети «Интернет»,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аналитической справки по итогам форума, оценка эффективности форума – опросы, анкеты и т.д., в том числе используя мобильные приложения</w:t>
            </w:r>
            <w:r w:rsidR="00B62563">
              <w:rPr>
                <w:rFonts w:ascii="Times New Roman" w:hAnsi="Times New Roman" w:cs="Times New Roman"/>
                <w:sz w:val="28"/>
                <w:szCs w:val="24"/>
              </w:rPr>
              <w:t>, изготовление баннеров, фотозоны «Социальные инновации» и т.д.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D02F83">
              <w:rPr>
                <w:rFonts w:ascii="Times New Roman" w:hAnsi="Times New Roman" w:cs="Times New Roman"/>
                <w:sz w:val="28"/>
                <w:szCs w:val="24"/>
              </w:rPr>
              <w:t xml:space="preserve"> (по согласованию с Заказчиком)</w:t>
            </w:r>
          </w:p>
        </w:tc>
        <w:tc>
          <w:tcPr>
            <w:tcW w:w="3066" w:type="dxa"/>
          </w:tcPr>
          <w:p w14:paraId="6D49089B" w14:textId="77777777" w:rsidR="000823D8" w:rsidRPr="00044157" w:rsidRDefault="000823D8" w:rsidP="0008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_GoBack"/>
            <w:bookmarkEnd w:id="1"/>
          </w:p>
        </w:tc>
      </w:tr>
      <w:tr w:rsidR="000823D8" w:rsidRPr="00044157" w14:paraId="01518673" w14:textId="77777777" w:rsidTr="000823D8">
        <w:tc>
          <w:tcPr>
            <w:tcW w:w="566" w:type="dxa"/>
          </w:tcPr>
          <w:p w14:paraId="546F4AC8" w14:textId="7ADE3584" w:rsidR="000823D8" w:rsidRDefault="00B62563" w:rsidP="0008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5713" w:type="dxa"/>
          </w:tcPr>
          <w:p w14:paraId="4C94AE6D" w14:textId="3927CF30" w:rsidR="000823D8" w:rsidRPr="00520114" w:rsidRDefault="000823D8" w:rsidP="0008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Раздаточная продукция (разработка продукции в соответствии с бренд-бук</w:t>
            </w:r>
            <w:r w:rsidR="00235503">
              <w:rPr>
                <w:rFonts w:ascii="Times New Roman" w:hAnsi="Times New Roman" w:cs="Times New Roman"/>
                <w:sz w:val="28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центра «Мой бизнес» (не менее </w:t>
            </w:r>
            <w:r w:rsidR="00B62563" w:rsidRPr="00B6256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 шт.) –блокноты-планеры</w:t>
            </w:r>
            <w:r w:rsidR="00B62563" w:rsidRPr="00B6256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62563">
              <w:rPr>
                <w:rFonts w:ascii="Times New Roman" w:hAnsi="Times New Roman" w:cs="Times New Roman"/>
                <w:sz w:val="28"/>
                <w:szCs w:val="24"/>
              </w:rPr>
              <w:t>«Мой бизнес – моё призвание»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ручки, календари, эко-пакеты) (по согласованию с Заказчиком)</w:t>
            </w:r>
          </w:p>
        </w:tc>
        <w:tc>
          <w:tcPr>
            <w:tcW w:w="3066" w:type="dxa"/>
          </w:tcPr>
          <w:p w14:paraId="7EF46848" w14:textId="77777777" w:rsidR="000823D8" w:rsidRPr="00044157" w:rsidRDefault="000823D8" w:rsidP="0008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23D8" w:rsidRPr="00044157" w14:paraId="0323484A" w14:textId="77777777" w:rsidTr="000823D8">
        <w:tc>
          <w:tcPr>
            <w:tcW w:w="566" w:type="dxa"/>
          </w:tcPr>
          <w:p w14:paraId="2F9F99A8" w14:textId="61C5F1FD" w:rsidR="000823D8" w:rsidRDefault="00B62563" w:rsidP="0008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0823D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713" w:type="dxa"/>
          </w:tcPr>
          <w:p w14:paraId="18D69E7F" w14:textId="77777777" w:rsidR="000823D8" w:rsidRDefault="000823D8" w:rsidP="0008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Привлечение спонсоров и партнеров (не менее 3) (по согласованию с Заказчиком) </w:t>
            </w:r>
          </w:p>
        </w:tc>
        <w:tc>
          <w:tcPr>
            <w:tcW w:w="3066" w:type="dxa"/>
          </w:tcPr>
          <w:p w14:paraId="7C8B32A8" w14:textId="77777777" w:rsidR="000823D8" w:rsidRPr="00044157" w:rsidRDefault="000823D8" w:rsidP="0008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23D8" w:rsidRPr="00044157" w14:paraId="288B54D7" w14:textId="77777777" w:rsidTr="000823D8">
        <w:tc>
          <w:tcPr>
            <w:tcW w:w="566" w:type="dxa"/>
          </w:tcPr>
          <w:p w14:paraId="7B98F44E" w14:textId="3BFD8642" w:rsidR="000823D8" w:rsidRDefault="00B62563" w:rsidP="0008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0823D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713" w:type="dxa"/>
          </w:tcPr>
          <w:p w14:paraId="35E141BC" w14:textId="6D174C03" w:rsidR="000823D8" w:rsidRDefault="000823D8" w:rsidP="0008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питьевого режима во время форума</w:t>
            </w:r>
          </w:p>
        </w:tc>
        <w:tc>
          <w:tcPr>
            <w:tcW w:w="3066" w:type="dxa"/>
          </w:tcPr>
          <w:p w14:paraId="1DA39B59" w14:textId="77777777" w:rsidR="000823D8" w:rsidRPr="00044157" w:rsidRDefault="000823D8" w:rsidP="0008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23D8" w:rsidRPr="00044157" w14:paraId="54E68223" w14:textId="77777777" w:rsidTr="000823D8">
        <w:tc>
          <w:tcPr>
            <w:tcW w:w="566" w:type="dxa"/>
          </w:tcPr>
          <w:p w14:paraId="044275BB" w14:textId="1298B82E" w:rsidR="000823D8" w:rsidRDefault="00B62563" w:rsidP="0008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0823D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5713" w:type="dxa"/>
          </w:tcPr>
          <w:p w14:paraId="04AB2E33" w14:textId="5911CC31" w:rsidR="000823D8" w:rsidRDefault="000823D8" w:rsidP="00082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Привлечение фотографа, видеографа на весь период проведения форума (ролик – заставка, фото-видеоматериалы об участниках форума (не менее 5) и организаторах, итоговые материалы (ролик 1.5 мин) (по согласованию с Заказчиком)</w:t>
            </w:r>
          </w:p>
        </w:tc>
        <w:tc>
          <w:tcPr>
            <w:tcW w:w="3066" w:type="dxa"/>
          </w:tcPr>
          <w:p w14:paraId="361814E6" w14:textId="77777777" w:rsidR="000823D8" w:rsidRPr="00044157" w:rsidRDefault="000823D8" w:rsidP="0008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2A1B569A" w14:textId="77777777" w:rsidR="003B28F5" w:rsidRPr="00044157" w:rsidRDefault="003B28F5" w:rsidP="003B2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5D61C45" w14:textId="77777777" w:rsidR="003B28F5" w:rsidRDefault="003B28F5" w:rsidP="003B2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2078A77" w14:textId="77777777" w:rsidR="003B28F5" w:rsidRDefault="003B28F5" w:rsidP="003B2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657B365" w14:textId="77777777" w:rsidR="003B28F5" w:rsidRDefault="003B28F5" w:rsidP="003B2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D8A246C" w14:textId="77777777" w:rsidR="003B28F5" w:rsidRDefault="003B28F5" w:rsidP="003B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проекта </w:t>
      </w:r>
    </w:p>
    <w:p w14:paraId="47A4314E" w14:textId="77777777" w:rsidR="003B28F5" w:rsidRPr="00CC123E" w:rsidRDefault="003B28F5" w:rsidP="003B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«Социальные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инновации»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Pr="00CC123E">
        <w:rPr>
          <w:rFonts w:ascii="Times New Roman" w:hAnsi="Times New Roman" w:cs="Times New Roman"/>
          <w:sz w:val="28"/>
          <w:szCs w:val="24"/>
        </w:rPr>
        <w:t>Бабина Елена Владимировна</w:t>
      </w:r>
    </w:p>
    <w:p w14:paraId="010450A9" w14:textId="77777777" w:rsidR="003B28F5" w:rsidRDefault="003B28F5" w:rsidP="003B2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D971646" w14:textId="77777777" w:rsidR="003B28F5" w:rsidRPr="00CC123E" w:rsidRDefault="003B28F5" w:rsidP="003B28F5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9D4D1C">
        <w:rPr>
          <w:rFonts w:ascii="Times New Roman" w:hAnsi="Times New Roman" w:cs="Times New Roman"/>
          <w:sz w:val="28"/>
          <w:szCs w:val="24"/>
        </w:rPr>
        <w:t>8 800 200 14 45</w:t>
      </w:r>
      <w:r>
        <w:rPr>
          <w:rFonts w:ascii="Times New Roman" w:hAnsi="Times New Roman" w:cs="Times New Roman"/>
          <w:sz w:val="28"/>
          <w:szCs w:val="24"/>
        </w:rPr>
        <w:t xml:space="preserve"> (801)</w:t>
      </w:r>
    </w:p>
    <w:p w14:paraId="74C5AA7F" w14:textId="77777777" w:rsidR="004C25A9" w:rsidRDefault="004C25A9"/>
    <w:sectPr w:rsidR="004C25A9" w:rsidSect="003B28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4D"/>
    <w:rsid w:val="000823D8"/>
    <w:rsid w:val="00235503"/>
    <w:rsid w:val="002A2B4D"/>
    <w:rsid w:val="003B28F5"/>
    <w:rsid w:val="004C25A9"/>
    <w:rsid w:val="00B6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272A"/>
  <w15:chartTrackingRefBased/>
  <w15:docId w15:val="{968BCA76-DC32-41B0-ACFB-30AFDF30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8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2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@orbinvest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Бабина</dc:creator>
  <cp:keywords/>
  <dc:description/>
  <cp:lastModifiedBy>Елена Бабина</cp:lastModifiedBy>
  <cp:revision>4</cp:revision>
  <dcterms:created xsi:type="dcterms:W3CDTF">2020-09-22T04:27:00Z</dcterms:created>
  <dcterms:modified xsi:type="dcterms:W3CDTF">2020-09-23T12:47:00Z</dcterms:modified>
</cp:coreProperties>
</file>